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B0" w:rsidRPr="00810B33" w:rsidRDefault="00C220B0" w:rsidP="00810B33">
      <w:pPr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hAnsi="Times New Roman"/>
          <w:b/>
          <w:sz w:val="28"/>
          <w:szCs w:val="28"/>
        </w:rPr>
      </w:pPr>
      <w:r w:rsidRPr="00810B33">
        <w:rPr>
          <w:rFonts w:ascii="Times New Roman" w:hAnsi="Times New Roman"/>
          <w:b/>
          <w:sz w:val="28"/>
          <w:szCs w:val="28"/>
        </w:rPr>
        <w:t xml:space="preserve">Аннотации к рабочей программе по </w:t>
      </w:r>
      <w:r w:rsidR="00810B33" w:rsidRPr="00810B33">
        <w:rPr>
          <w:rFonts w:ascii="Times New Roman" w:hAnsi="Times New Roman"/>
          <w:b/>
          <w:sz w:val="28"/>
          <w:szCs w:val="28"/>
        </w:rPr>
        <w:t>геометрии</w:t>
      </w:r>
    </w:p>
    <w:p w:rsidR="00C220B0" w:rsidRDefault="00810B33" w:rsidP="00810B33">
      <w:pPr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hAnsi="Times New Roman"/>
          <w:b/>
          <w:sz w:val="28"/>
          <w:szCs w:val="28"/>
        </w:rPr>
      </w:pPr>
      <w:r w:rsidRPr="00810B33">
        <w:rPr>
          <w:rFonts w:ascii="Times New Roman" w:hAnsi="Times New Roman"/>
          <w:b/>
          <w:sz w:val="28"/>
          <w:szCs w:val="28"/>
        </w:rPr>
        <w:t xml:space="preserve">7-9 </w:t>
      </w:r>
      <w:r w:rsidR="00C220B0" w:rsidRPr="00810B33">
        <w:rPr>
          <w:rFonts w:ascii="Times New Roman" w:hAnsi="Times New Roman"/>
          <w:b/>
          <w:sz w:val="28"/>
          <w:szCs w:val="28"/>
        </w:rPr>
        <w:t xml:space="preserve"> классы</w:t>
      </w:r>
    </w:p>
    <w:p w:rsidR="00810B33" w:rsidRPr="00810B33" w:rsidRDefault="00810B33" w:rsidP="00810B33">
      <w:pPr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10B33" w:rsidRPr="003A60AC" w:rsidRDefault="00810B33" w:rsidP="00810B33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3A60AC">
        <w:rPr>
          <w:rFonts w:ascii="Times New Roman" w:hAnsi="Times New Roman"/>
          <w:sz w:val="28"/>
          <w:szCs w:val="28"/>
        </w:rPr>
        <w:t xml:space="preserve">Рабочая </w:t>
      </w:r>
      <w:r>
        <w:rPr>
          <w:rFonts w:ascii="Times New Roman" w:hAnsi="Times New Roman"/>
          <w:sz w:val="28"/>
          <w:szCs w:val="28"/>
        </w:rPr>
        <w:t>программа по геометрии для 7-9</w:t>
      </w:r>
      <w:r w:rsidRPr="003A60AC">
        <w:rPr>
          <w:rFonts w:ascii="Times New Roman" w:hAnsi="Times New Roman"/>
          <w:sz w:val="28"/>
          <w:szCs w:val="28"/>
        </w:rPr>
        <w:t xml:space="preserve"> классов составлена на основе следующих нормативно-правовых и инструктивно-методических документов:</w:t>
      </w:r>
    </w:p>
    <w:p w:rsidR="00810B33" w:rsidRDefault="00810B33" w:rsidP="00810B3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3A60AC">
        <w:rPr>
          <w:rFonts w:ascii="Times New Roman" w:hAnsi="Times New Roman"/>
          <w:sz w:val="28"/>
          <w:szCs w:val="28"/>
        </w:rPr>
        <w:t>1.</w:t>
      </w:r>
      <w:r w:rsidRPr="003A60AC">
        <w:rPr>
          <w:rFonts w:ascii="Times New Roman" w:hAnsi="Times New Roman"/>
          <w:sz w:val="28"/>
          <w:szCs w:val="28"/>
        </w:rPr>
        <w:tab/>
        <w:t>Федерального закона от 29.12.2012 № 273-ФЗ «Об образовании в Российской Федерации» (в редакции от 10.08.2017).</w:t>
      </w:r>
    </w:p>
    <w:p w:rsidR="00810B33" w:rsidRPr="003A60AC" w:rsidRDefault="00810B33" w:rsidP="00810B3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A60AC">
        <w:rPr>
          <w:rFonts w:ascii="Times New Roman" w:hAnsi="Times New Roman"/>
          <w:sz w:val="28"/>
          <w:szCs w:val="28"/>
        </w:rPr>
        <w:tab/>
        <w:t>Федерального государственного образовательного стандарта основного общего образования / Министерство</w:t>
      </w:r>
      <w:r>
        <w:rPr>
          <w:rFonts w:ascii="Times New Roman" w:hAnsi="Times New Roman"/>
          <w:sz w:val="28"/>
          <w:szCs w:val="28"/>
        </w:rPr>
        <w:t xml:space="preserve"> образования и науки РФ.  – М.: </w:t>
      </w:r>
      <w:r w:rsidRPr="003A60AC">
        <w:rPr>
          <w:rFonts w:ascii="Times New Roman" w:hAnsi="Times New Roman"/>
          <w:sz w:val="28"/>
          <w:szCs w:val="28"/>
        </w:rPr>
        <w:t>Просвещение, 2011 (Стандарты второго поколения). Приказ Министерства образования и науки РФ от 17.12.2010 № 1897.</w:t>
      </w:r>
    </w:p>
    <w:p w:rsidR="00810B33" w:rsidRDefault="00810B33" w:rsidP="00810B3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A60AC">
        <w:rPr>
          <w:rFonts w:ascii="Times New Roman" w:hAnsi="Times New Roman"/>
          <w:sz w:val="28"/>
          <w:szCs w:val="28"/>
        </w:rPr>
        <w:tab/>
        <w:t xml:space="preserve">Учебного плана МБОУ СОШ № 30 </w:t>
      </w:r>
    </w:p>
    <w:p w:rsidR="00810B33" w:rsidRPr="0099226A" w:rsidRDefault="00810B33" w:rsidP="00810B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A60AC">
        <w:rPr>
          <w:rFonts w:ascii="Times New Roman" w:hAnsi="Times New Roman"/>
          <w:sz w:val="28"/>
          <w:szCs w:val="28"/>
        </w:rPr>
        <w:tab/>
      </w:r>
      <w:r w:rsidRPr="0099226A">
        <w:rPr>
          <w:rFonts w:ascii="Times New Roman" w:hAnsi="Times New Roman"/>
          <w:sz w:val="28"/>
          <w:szCs w:val="28"/>
        </w:rPr>
        <w:t>Государственной программы по геометрии для общеобразовательных учреждений. Геометрия 7-9 классы. Авторы Л.С. Атанасян и др. – М.: Просвещение, 2018 г.</w:t>
      </w:r>
    </w:p>
    <w:p w:rsidR="009A3804" w:rsidRPr="001C23D8" w:rsidRDefault="009A3804" w:rsidP="00810B33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10B33" w:rsidRDefault="00810B33" w:rsidP="00810B33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733C6">
        <w:rPr>
          <w:rFonts w:ascii="Times New Roman" w:hAnsi="Times New Roman"/>
          <w:b/>
          <w:sz w:val="28"/>
          <w:szCs w:val="28"/>
        </w:rPr>
        <w:t>ПЛАНИРУЕМЫЕ РЕЗУЛЬТАТЫ ИЗУЧЕНИЯ КУРСА ГЕОМЕТРИИ В 7—9 КЛАССАХ</w:t>
      </w:r>
    </w:p>
    <w:p w:rsidR="00810B33" w:rsidRPr="00310719" w:rsidRDefault="00810B33" w:rsidP="00810B33">
      <w:pPr>
        <w:tabs>
          <w:tab w:val="left" w:pos="24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10B33" w:rsidRDefault="00810B33" w:rsidP="00810B3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810B33" w:rsidRPr="003733C6" w:rsidRDefault="00810B33" w:rsidP="00810B3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10B33" w:rsidRPr="003733C6" w:rsidRDefault="00810B33" w:rsidP="00810B33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733C6">
        <w:rPr>
          <w:rFonts w:ascii="Times New Roman" w:hAnsi="Times New Roman"/>
          <w:b/>
          <w:sz w:val="28"/>
          <w:szCs w:val="28"/>
        </w:rPr>
        <w:t>личностные:</w:t>
      </w:r>
    </w:p>
    <w:p w:rsidR="00810B33" w:rsidRPr="003733C6" w:rsidRDefault="00810B33" w:rsidP="00810B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t>1)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810B33" w:rsidRPr="003733C6" w:rsidRDefault="00810B33" w:rsidP="00810B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733C6">
        <w:rPr>
          <w:rFonts w:ascii="Times New Roman" w:hAnsi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810B33" w:rsidRPr="003733C6" w:rsidRDefault="00810B33" w:rsidP="00810B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t>3)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учебноисследовательской, творческой и других видах деятельности;</w:t>
      </w:r>
    </w:p>
    <w:p w:rsidR="00810B33" w:rsidRPr="003733C6" w:rsidRDefault="00810B33" w:rsidP="00810B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t>4) умение ясно, точно, грамотно излагать свои мысли в устной и письменной речи, понимать смысл поставленной  задачи, выстраивать аргументацию, приводить примеры и контрпримеры;</w:t>
      </w:r>
    </w:p>
    <w:p w:rsidR="00810B33" w:rsidRPr="003733C6" w:rsidRDefault="00810B33" w:rsidP="00810B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t>5) критичность мышления, умение распознавать логически некорректные высказывания, отличать гипотезу от факта;</w:t>
      </w:r>
    </w:p>
    <w:p w:rsidR="00810B33" w:rsidRPr="003733C6" w:rsidRDefault="00810B33" w:rsidP="00810B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lastRenderedPageBreak/>
        <w:t>6) креативность мышления, инициативу, находчивость, активность при решении геометрических задач;</w:t>
      </w:r>
    </w:p>
    <w:p w:rsidR="00810B33" w:rsidRPr="003733C6" w:rsidRDefault="00810B33" w:rsidP="00810B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t>7) умение контролировать процесс и результат учебной математической деятельности;</w:t>
      </w:r>
    </w:p>
    <w:p w:rsidR="00810B33" w:rsidRDefault="00810B33" w:rsidP="00810B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t xml:space="preserve">8) способность к эмоциональному восприятию математических объектов, задач, решений, рассуждений; </w:t>
      </w:r>
    </w:p>
    <w:p w:rsidR="00810B33" w:rsidRDefault="00810B33" w:rsidP="00810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0B33" w:rsidRPr="003733C6" w:rsidRDefault="00810B33" w:rsidP="00810B3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b/>
          <w:sz w:val="28"/>
          <w:szCs w:val="28"/>
        </w:rPr>
        <w:t>метапредметные:</w:t>
      </w:r>
    </w:p>
    <w:p w:rsidR="00810B33" w:rsidRPr="003733C6" w:rsidRDefault="00810B33" w:rsidP="00810B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10B33" w:rsidRPr="003733C6" w:rsidRDefault="00810B33" w:rsidP="00810B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t xml:space="preserve">2) умение осуществлять контроль по результату и по способу действия на уровне произвольного внимания и вносить необходимые коррективы; </w:t>
      </w:r>
    </w:p>
    <w:p w:rsidR="00810B33" w:rsidRPr="003733C6" w:rsidRDefault="00810B33" w:rsidP="00810B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810B33" w:rsidRPr="003733C6" w:rsidRDefault="00810B33" w:rsidP="00810B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810B33" w:rsidRPr="003733C6" w:rsidRDefault="00810B33" w:rsidP="00810B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t>5) 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810B33" w:rsidRPr="003733C6" w:rsidRDefault="00810B33" w:rsidP="00810B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t>6) умение создавать, применять и преобразовывать знаковосимволические средства, модели и схемы для решения учебных и познавательных задач;</w:t>
      </w:r>
    </w:p>
    <w:p w:rsidR="00810B33" w:rsidRPr="003733C6" w:rsidRDefault="00810B33" w:rsidP="00810B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t>7)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810B33" w:rsidRPr="003733C6" w:rsidRDefault="00810B33" w:rsidP="00810B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t>8) 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810B33" w:rsidRPr="003733C6" w:rsidRDefault="00810B33" w:rsidP="00810B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t>9) 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</w:t>
      </w:r>
    </w:p>
    <w:p w:rsidR="00810B33" w:rsidRPr="003733C6" w:rsidRDefault="00810B33" w:rsidP="00810B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lastRenderedPageBreak/>
        <w:t>10) умение видеть математическую задачу в контексте проблемной ситуации в других дисциплинах, в окружающей жизни;</w:t>
      </w:r>
    </w:p>
    <w:p w:rsidR="00810B33" w:rsidRPr="003733C6" w:rsidRDefault="00810B33" w:rsidP="00810B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810B33" w:rsidRPr="003733C6" w:rsidRDefault="00810B33" w:rsidP="00810B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10B33" w:rsidRPr="003733C6" w:rsidRDefault="00810B33" w:rsidP="00810B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t>13) умение выдвигать гипотезы при решении учебных задач и понимать необходимость их проверки;</w:t>
      </w:r>
    </w:p>
    <w:p w:rsidR="00810B33" w:rsidRPr="003733C6" w:rsidRDefault="00810B33" w:rsidP="00810B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810B33" w:rsidRPr="003733C6" w:rsidRDefault="00810B33" w:rsidP="00810B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:rsidR="00810B33" w:rsidRPr="003733C6" w:rsidRDefault="00810B33" w:rsidP="00810B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:rsidR="00810B33" w:rsidRDefault="00810B33" w:rsidP="00810B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t xml:space="preserve">17) умение планировать и осуществлять деятельность, направленную на решение задач исследовательского характера; </w:t>
      </w:r>
    </w:p>
    <w:p w:rsidR="00810B33" w:rsidRDefault="00810B33" w:rsidP="00810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0B33" w:rsidRPr="003733C6" w:rsidRDefault="00810B33" w:rsidP="00810B3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b/>
          <w:sz w:val="28"/>
          <w:szCs w:val="28"/>
        </w:rPr>
        <w:t>предметные:</w:t>
      </w:r>
    </w:p>
    <w:p w:rsidR="00810B33" w:rsidRPr="003733C6" w:rsidRDefault="00810B33" w:rsidP="00810B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:rsidR="00810B33" w:rsidRPr="003733C6" w:rsidRDefault="00810B33" w:rsidP="00810B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t>2)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810B33" w:rsidRPr="003733C6" w:rsidRDefault="00810B33" w:rsidP="00810B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t>3) овладение навыками устных, письменных, инструментальных вычислений;</w:t>
      </w:r>
    </w:p>
    <w:p w:rsidR="00810B33" w:rsidRPr="003733C6" w:rsidRDefault="00810B33" w:rsidP="00810B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t>4)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810B33" w:rsidRPr="003733C6" w:rsidRDefault="00810B33" w:rsidP="00810B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t xml:space="preserve">5) усвоение систематических знаний о плоских фигурах и их свойствах, а также на наглядном уровне — о простейших пространственных телах, </w:t>
      </w:r>
      <w:r w:rsidRPr="003733C6">
        <w:rPr>
          <w:rFonts w:ascii="Times New Roman" w:hAnsi="Times New Roman"/>
          <w:sz w:val="28"/>
          <w:szCs w:val="28"/>
        </w:rPr>
        <w:lastRenderedPageBreak/>
        <w:t>умение применять систематические знания о них для решения геометрических и практических задач;</w:t>
      </w:r>
    </w:p>
    <w:p w:rsidR="00810B33" w:rsidRPr="003733C6" w:rsidRDefault="00810B33" w:rsidP="00810B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t>6) 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810B33" w:rsidRPr="003733C6" w:rsidRDefault="00810B33" w:rsidP="00810B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810B33" w:rsidRDefault="00810B33" w:rsidP="00810B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431B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810B33" w:rsidRPr="0027431B" w:rsidRDefault="00810B33" w:rsidP="00810B3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10B33" w:rsidRPr="003733C6" w:rsidRDefault="00810B33" w:rsidP="00810B3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b/>
          <w:sz w:val="28"/>
          <w:szCs w:val="28"/>
        </w:rPr>
        <w:t>Наглядная геометрия.</w:t>
      </w:r>
      <w:r w:rsidRPr="003733C6">
        <w:rPr>
          <w:rFonts w:ascii="Times New Roman" w:hAnsi="Times New Roman"/>
          <w:sz w:val="28"/>
          <w:szCs w:val="28"/>
        </w:rPr>
        <w:t xml:space="preserve">  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развёрток многогранников, цилиндра и конуса. </w:t>
      </w:r>
    </w:p>
    <w:p w:rsidR="00810B33" w:rsidRPr="003733C6" w:rsidRDefault="00810B33" w:rsidP="00810B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t>Понятие объёма; единицы объёма. Объём прямоугольного параллелепипеда, куба.</w:t>
      </w:r>
    </w:p>
    <w:p w:rsidR="00810B33" w:rsidRPr="003733C6" w:rsidRDefault="00810B33" w:rsidP="00810B3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b/>
          <w:sz w:val="28"/>
          <w:szCs w:val="28"/>
        </w:rPr>
        <w:t>Геометрические фигуры.</w:t>
      </w:r>
      <w:r w:rsidRPr="003733C6">
        <w:rPr>
          <w:rFonts w:ascii="Times New Roman" w:hAnsi="Times New Roman"/>
          <w:sz w:val="28"/>
          <w:szCs w:val="28"/>
        </w:rPr>
        <w:t xml:space="preserve">  Прямые и углы. Точка, прямая, плоскость. Отрезок, луч. Угол. Виды углов. Вертикальные и смежные углы. Биссектриса угла. </w:t>
      </w:r>
    </w:p>
    <w:p w:rsidR="00810B33" w:rsidRPr="003733C6" w:rsidRDefault="00810B33" w:rsidP="00810B3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t>Параллельные и пересекающиеся прямые. Перпендикулярные прямые. Теоремы о параллельности и перпендикулярности прямых. Перпендикуляр и наклонная к прямой. Серединный перпендикуляр к отрезку.</w:t>
      </w:r>
    </w:p>
    <w:p w:rsidR="00810B33" w:rsidRPr="003733C6" w:rsidRDefault="00810B33" w:rsidP="00810B3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t>Геометрическое место точек. Свойства биссектрисы угла и серединного перпендикуляра к отрезку.</w:t>
      </w:r>
    </w:p>
    <w:p w:rsidR="00810B33" w:rsidRPr="003733C6" w:rsidRDefault="00810B33" w:rsidP="00810B3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t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</w:t>
      </w:r>
    </w:p>
    <w:p w:rsidR="00810B33" w:rsidRPr="003733C6" w:rsidRDefault="00810B33" w:rsidP="00810B3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t>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810B33" w:rsidRPr="003733C6" w:rsidRDefault="00810B33" w:rsidP="00810B3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lastRenderedPageBreak/>
        <w:t xml:space="preserve">Четырёхугольник. Параллелограмм, его свойства и признаки. Прямоугольник, квадрат, ромб, их свойства и признаки. Трапеция, средняя линия трапеции. </w:t>
      </w:r>
    </w:p>
    <w:p w:rsidR="00810B33" w:rsidRPr="003733C6" w:rsidRDefault="00810B33" w:rsidP="00810B3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810B33" w:rsidRPr="003733C6" w:rsidRDefault="00810B33" w:rsidP="00810B3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t>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810B33" w:rsidRPr="003733C6" w:rsidRDefault="00810B33" w:rsidP="00810B3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810B33" w:rsidRPr="003733C6" w:rsidRDefault="00810B33" w:rsidP="00810B3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t>Построения с помощью циркуля и линейки. Основные задачи на построение: деление отрезка пополам; построение угла, равного данному; построение треугольника по трём сторонам; построение перпендикуляра к прямой; построение биссектрисы угла; деление отрезка на n равных частей.</w:t>
      </w:r>
    </w:p>
    <w:p w:rsidR="00810B33" w:rsidRPr="003733C6" w:rsidRDefault="00810B33" w:rsidP="00810B3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t>Решение задач на вычисление, доказательство и построение с использованием свойств изученных фигур.</w:t>
      </w:r>
    </w:p>
    <w:p w:rsidR="00810B33" w:rsidRPr="003733C6" w:rsidRDefault="00810B33" w:rsidP="00810B3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b/>
          <w:sz w:val="28"/>
          <w:szCs w:val="28"/>
        </w:rPr>
        <w:t>Измерение геометрических величин.</w:t>
      </w:r>
      <w:r w:rsidRPr="003733C6">
        <w:rPr>
          <w:rFonts w:ascii="Times New Roman" w:hAnsi="Times New Roman"/>
          <w:sz w:val="28"/>
          <w:szCs w:val="28"/>
        </w:rPr>
        <w:t xml:space="preserve"> Длина отрезка. Расстояние от точки до прямой. Расстояние между параллельными прямыми.</w:t>
      </w:r>
    </w:p>
    <w:p w:rsidR="00810B33" w:rsidRPr="003733C6" w:rsidRDefault="00810B33" w:rsidP="00810B3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t>Периметр многоугольника.</w:t>
      </w:r>
    </w:p>
    <w:p w:rsidR="00810B33" w:rsidRPr="003733C6" w:rsidRDefault="00810B33" w:rsidP="00810B3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t xml:space="preserve">Длина окружности, число  </w:t>
      </w:r>
      <w:r w:rsidRPr="003733C6">
        <w:rPr>
          <w:rFonts w:ascii="Times New Roman" w:hAnsi="Times New Roman"/>
          <w:sz w:val="28"/>
          <w:szCs w:val="28"/>
          <w:lang w:val="en-US"/>
        </w:rPr>
        <w:t>π</w:t>
      </w:r>
      <w:r w:rsidRPr="003733C6">
        <w:rPr>
          <w:rFonts w:ascii="Times New Roman" w:hAnsi="Times New Roman"/>
          <w:sz w:val="28"/>
          <w:szCs w:val="28"/>
        </w:rPr>
        <w:t>; длина дуги окружности.</w:t>
      </w:r>
    </w:p>
    <w:p w:rsidR="00810B33" w:rsidRPr="003733C6" w:rsidRDefault="00810B33" w:rsidP="00810B3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t>Градусная мера угла, соответствие между величиной центрального угла и длиной дуги окружности.</w:t>
      </w:r>
    </w:p>
    <w:p w:rsidR="00810B33" w:rsidRPr="003733C6" w:rsidRDefault="00810B33" w:rsidP="00810B3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</w:t>
      </w:r>
    </w:p>
    <w:p w:rsidR="00810B33" w:rsidRPr="003733C6" w:rsidRDefault="00810B33" w:rsidP="00810B3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t>Решение задач на вычисление и доказательство с использованием изученных формул.</w:t>
      </w:r>
    </w:p>
    <w:p w:rsidR="00810B33" w:rsidRPr="003733C6" w:rsidRDefault="00810B33" w:rsidP="00810B3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b/>
          <w:sz w:val="28"/>
          <w:szCs w:val="28"/>
        </w:rPr>
        <w:t xml:space="preserve">Координаты. </w:t>
      </w:r>
      <w:r w:rsidRPr="003733C6">
        <w:rPr>
          <w:rFonts w:ascii="Times New Roman" w:hAnsi="Times New Roman"/>
          <w:sz w:val="28"/>
          <w:szCs w:val="28"/>
        </w:rPr>
        <w:t xml:space="preserve"> Уравнение прямой. Координаты середины отрезка. Формула расстояния между двумя точками плоскости. Уравнение окружности.</w:t>
      </w:r>
    </w:p>
    <w:p w:rsidR="00810B33" w:rsidRPr="003733C6" w:rsidRDefault="00810B33" w:rsidP="00810B3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b/>
          <w:sz w:val="28"/>
          <w:szCs w:val="28"/>
        </w:rPr>
        <w:t>Векторы.</w:t>
      </w:r>
      <w:r w:rsidRPr="003733C6">
        <w:rPr>
          <w:rFonts w:ascii="Times New Roman" w:hAnsi="Times New Roman"/>
          <w:sz w:val="28"/>
          <w:szCs w:val="28"/>
        </w:rPr>
        <w:t xml:space="preserve">  Длина (модуль) вектора. Равенство векторов. Коллинеарные векторы. Координаты вектора. Умножение вектора на число, </w:t>
      </w:r>
      <w:r w:rsidRPr="003733C6">
        <w:rPr>
          <w:rFonts w:ascii="Times New Roman" w:hAnsi="Times New Roman"/>
          <w:sz w:val="28"/>
          <w:szCs w:val="28"/>
        </w:rPr>
        <w:lastRenderedPageBreak/>
        <w:t>сумма векторов, разложение вектора по двум неколлинеарным векторам. Скалярное произведение векторов.</w:t>
      </w:r>
    </w:p>
    <w:p w:rsidR="00810B33" w:rsidRPr="003733C6" w:rsidRDefault="00810B33" w:rsidP="00810B3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b/>
          <w:sz w:val="28"/>
          <w:szCs w:val="28"/>
        </w:rPr>
        <w:t>Теоретико-множественные понятия.</w:t>
      </w:r>
      <w:r w:rsidRPr="003733C6">
        <w:rPr>
          <w:rFonts w:ascii="Times New Roman" w:hAnsi="Times New Roman"/>
          <w:sz w:val="28"/>
          <w:szCs w:val="28"/>
        </w:rPr>
        <w:t xml:space="preserve"> Множество, элемент множества. Задание множеств перечислением элементов, характеристическим свойством. Подмножество. Объединение и пересечение множеств.</w:t>
      </w:r>
    </w:p>
    <w:p w:rsidR="00810B33" w:rsidRPr="003733C6" w:rsidRDefault="00810B33" w:rsidP="00810B3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b/>
          <w:sz w:val="28"/>
          <w:szCs w:val="28"/>
        </w:rPr>
        <w:t>Элементы логики.</w:t>
      </w:r>
      <w:r w:rsidRPr="003733C6">
        <w:rPr>
          <w:rFonts w:ascii="Times New Roman" w:hAnsi="Times New Roman"/>
          <w:sz w:val="28"/>
          <w:szCs w:val="28"/>
        </w:rPr>
        <w:t xml:space="preserve">  Определение. Аксиомы и теоремы. Доказательство. Доказательство от противного. Теорема, обратная данной. Пример и контрпример.</w:t>
      </w:r>
    </w:p>
    <w:p w:rsidR="00810B33" w:rsidRPr="003733C6" w:rsidRDefault="00810B33" w:rsidP="00810B3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t>Понятие о равносильности, следовании, употребление логических связок если ..., то ..., в том и только в том случае, логические связки и, или.</w:t>
      </w:r>
    </w:p>
    <w:p w:rsidR="00810B33" w:rsidRPr="003733C6" w:rsidRDefault="00810B33" w:rsidP="00810B3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b/>
          <w:sz w:val="28"/>
          <w:szCs w:val="28"/>
        </w:rPr>
        <w:t>Геометрия в историческом развитии.</w:t>
      </w:r>
      <w:r>
        <w:rPr>
          <w:rFonts w:ascii="Times New Roman" w:hAnsi="Times New Roman"/>
          <w:sz w:val="28"/>
          <w:szCs w:val="28"/>
        </w:rPr>
        <w:t xml:space="preserve">  От землемерия к гео</w:t>
      </w:r>
      <w:r w:rsidRPr="003733C6">
        <w:rPr>
          <w:rFonts w:ascii="Times New Roman" w:hAnsi="Times New Roman"/>
          <w:sz w:val="28"/>
          <w:szCs w:val="28"/>
        </w:rPr>
        <w:t>метрии. Пифагор и его школа. Фалес. Архимед. Построение правильных многоугольников. Трисекция угла. Квадратура круга. Удвоение куба. История числа π.  Золотое сечение. «Начала» Евклида. Л. Эйлер. Н. И. Лобачевский. История пятого постулата.</w:t>
      </w:r>
    </w:p>
    <w:p w:rsidR="00810B33" w:rsidRPr="003733C6" w:rsidRDefault="00810B33" w:rsidP="00810B3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733C6">
        <w:rPr>
          <w:rFonts w:ascii="Times New Roman" w:hAnsi="Times New Roman"/>
          <w:sz w:val="28"/>
          <w:szCs w:val="28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1C23D8" w:rsidRPr="001C23D8" w:rsidRDefault="001C23D8" w:rsidP="00810B33">
      <w:pPr>
        <w:pStyle w:val="a3"/>
        <w:spacing w:after="0"/>
        <w:ind w:left="0"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</w:p>
    <w:sectPr w:rsidR="001C23D8" w:rsidRPr="001C23D8" w:rsidSect="001D3FA8">
      <w:footerReference w:type="default" r:id="rId8"/>
      <w:type w:val="continuous"/>
      <w:pgSz w:w="11906" w:h="16838"/>
      <w:pgMar w:top="719" w:right="1133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353" w:rsidRDefault="00431353" w:rsidP="0040469E">
      <w:pPr>
        <w:spacing w:after="0" w:line="240" w:lineRule="auto"/>
      </w:pPr>
      <w:r>
        <w:separator/>
      </w:r>
    </w:p>
  </w:endnote>
  <w:endnote w:type="continuationSeparator" w:id="0">
    <w:p w:rsidR="00431353" w:rsidRDefault="00431353" w:rsidP="0040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6D" w:rsidRDefault="00E35F18" w:rsidP="00807A1D">
    <w:pPr>
      <w:pStyle w:val="a7"/>
      <w:framePr w:wrap="around" w:vAnchor="text" w:hAnchor="margin" w:y="1"/>
      <w:rPr>
        <w:rStyle w:val="ac"/>
      </w:rPr>
    </w:pPr>
    <w:r>
      <w:rPr>
        <w:rStyle w:val="ac"/>
      </w:rPr>
      <w:fldChar w:fldCharType="begin"/>
    </w:r>
    <w:r w:rsidR="00AC186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10B33">
      <w:rPr>
        <w:rStyle w:val="ac"/>
        <w:noProof/>
      </w:rPr>
      <w:t>2</w:t>
    </w:r>
    <w:r>
      <w:rPr>
        <w:rStyle w:val="ac"/>
      </w:rPr>
      <w:fldChar w:fldCharType="end"/>
    </w:r>
  </w:p>
  <w:p w:rsidR="00AC186D" w:rsidRPr="00537879" w:rsidRDefault="00AC186D" w:rsidP="00807A1D">
    <w:pPr>
      <w:pStyle w:val="a7"/>
      <w:ind w:right="360" w:firstLine="36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                                                            </w:t>
    </w:r>
  </w:p>
  <w:p w:rsidR="00AC186D" w:rsidRDefault="00AC18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353" w:rsidRDefault="00431353" w:rsidP="0040469E">
      <w:pPr>
        <w:spacing w:after="0" w:line="240" w:lineRule="auto"/>
      </w:pPr>
      <w:r>
        <w:separator/>
      </w:r>
    </w:p>
  </w:footnote>
  <w:footnote w:type="continuationSeparator" w:id="0">
    <w:p w:rsidR="00431353" w:rsidRDefault="00431353" w:rsidP="00404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16D52834"/>
    <w:multiLevelType w:val="hybridMultilevel"/>
    <w:tmpl w:val="34202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53200"/>
    <w:multiLevelType w:val="hybridMultilevel"/>
    <w:tmpl w:val="EF02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0078B"/>
    <w:multiLevelType w:val="hybridMultilevel"/>
    <w:tmpl w:val="18B2D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6602CC"/>
    <w:multiLevelType w:val="hybridMultilevel"/>
    <w:tmpl w:val="E8D4BB22"/>
    <w:lvl w:ilvl="0" w:tplc="041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9">
    <w:nsid w:val="1FCF10DB"/>
    <w:multiLevelType w:val="hybridMultilevel"/>
    <w:tmpl w:val="872C16BC"/>
    <w:lvl w:ilvl="0" w:tplc="5F522F3A">
      <w:start w:val="65535"/>
      <w:numFmt w:val="bullet"/>
      <w:lvlText w:val="-"/>
      <w:lvlJc w:val="left"/>
      <w:pPr>
        <w:ind w:left="73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0">
    <w:nsid w:val="1FFA5F9A"/>
    <w:multiLevelType w:val="hybridMultilevel"/>
    <w:tmpl w:val="D436B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713B2D"/>
    <w:multiLevelType w:val="hybridMultilevel"/>
    <w:tmpl w:val="E850E9E6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2">
    <w:nsid w:val="23C20A76"/>
    <w:multiLevelType w:val="hybridMultilevel"/>
    <w:tmpl w:val="E1367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501F6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B72BE"/>
    <w:multiLevelType w:val="hybridMultilevel"/>
    <w:tmpl w:val="54A4A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EB71E3"/>
    <w:multiLevelType w:val="hybridMultilevel"/>
    <w:tmpl w:val="DD362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C0606"/>
    <w:multiLevelType w:val="hybridMultilevel"/>
    <w:tmpl w:val="9C5AB76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4D5CD8"/>
    <w:multiLevelType w:val="hybridMultilevel"/>
    <w:tmpl w:val="17F095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AE7360"/>
    <w:multiLevelType w:val="hybridMultilevel"/>
    <w:tmpl w:val="DD56E0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B4600B"/>
    <w:multiLevelType w:val="hybridMultilevel"/>
    <w:tmpl w:val="8BD01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B6678D"/>
    <w:multiLevelType w:val="hybridMultilevel"/>
    <w:tmpl w:val="B5FE6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61896"/>
    <w:multiLevelType w:val="hybridMultilevel"/>
    <w:tmpl w:val="F648BC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78225A0"/>
    <w:multiLevelType w:val="hybridMultilevel"/>
    <w:tmpl w:val="55E0CF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9CC1133"/>
    <w:multiLevelType w:val="hybridMultilevel"/>
    <w:tmpl w:val="0CF2F3B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3">
    <w:nsid w:val="3D0B0E15"/>
    <w:multiLevelType w:val="hybridMultilevel"/>
    <w:tmpl w:val="F252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0C223F"/>
    <w:multiLevelType w:val="hybridMultilevel"/>
    <w:tmpl w:val="FC643A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451E5F23"/>
    <w:multiLevelType w:val="hybridMultilevel"/>
    <w:tmpl w:val="1ABE6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AD20E6"/>
    <w:multiLevelType w:val="multilevel"/>
    <w:tmpl w:val="978EBE32"/>
    <w:lvl w:ilvl="0">
      <w:start w:val="1"/>
      <w:numFmt w:val="bullet"/>
      <w:lvlText w:val="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-2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E042B47"/>
    <w:multiLevelType w:val="hybridMultilevel"/>
    <w:tmpl w:val="D8B0632C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28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9">
    <w:nsid w:val="5019137D"/>
    <w:multiLevelType w:val="hybridMultilevel"/>
    <w:tmpl w:val="C43A9604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30">
    <w:nsid w:val="517D64B6"/>
    <w:multiLevelType w:val="hybridMultilevel"/>
    <w:tmpl w:val="BD96B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C54958"/>
    <w:multiLevelType w:val="hybridMultilevel"/>
    <w:tmpl w:val="D7DC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500848"/>
    <w:multiLevelType w:val="hybridMultilevel"/>
    <w:tmpl w:val="BA7A6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9E1847"/>
    <w:multiLevelType w:val="hybridMultilevel"/>
    <w:tmpl w:val="5776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9719B"/>
    <w:multiLevelType w:val="hybridMultilevel"/>
    <w:tmpl w:val="20B06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A0941"/>
    <w:multiLevelType w:val="hybridMultilevel"/>
    <w:tmpl w:val="84927B0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6">
    <w:nsid w:val="68321BEA"/>
    <w:multiLevelType w:val="hybridMultilevel"/>
    <w:tmpl w:val="244A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693330"/>
    <w:multiLevelType w:val="hybridMultilevel"/>
    <w:tmpl w:val="C674D078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8">
    <w:nsid w:val="6E8D6996"/>
    <w:multiLevelType w:val="hybridMultilevel"/>
    <w:tmpl w:val="75E2D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00134F"/>
    <w:multiLevelType w:val="hybridMultilevel"/>
    <w:tmpl w:val="A8E852F0"/>
    <w:lvl w:ilvl="0" w:tplc="2C340AF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409FE"/>
    <w:multiLevelType w:val="hybridMultilevel"/>
    <w:tmpl w:val="B16C2D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7"/>
  </w:num>
  <w:num w:numId="4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2"/>
  </w:num>
  <w:num w:numId="6">
    <w:abstractNumId w:val="1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10"/>
  </w:num>
  <w:num w:numId="10">
    <w:abstractNumId w:val="16"/>
  </w:num>
  <w:num w:numId="11">
    <w:abstractNumId w:val="37"/>
  </w:num>
  <w:num w:numId="12">
    <w:abstractNumId w:val="11"/>
  </w:num>
  <w:num w:numId="13">
    <w:abstractNumId w:val="13"/>
  </w:num>
  <w:num w:numId="14">
    <w:abstractNumId w:val="24"/>
  </w:num>
  <w:num w:numId="15">
    <w:abstractNumId w:val="4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14"/>
  </w:num>
  <w:num w:numId="21">
    <w:abstractNumId w:val="23"/>
  </w:num>
  <w:num w:numId="22">
    <w:abstractNumId w:val="32"/>
  </w:num>
  <w:num w:numId="23">
    <w:abstractNumId w:val="31"/>
  </w:num>
  <w:num w:numId="24">
    <w:abstractNumId w:val="19"/>
  </w:num>
  <w:num w:numId="25">
    <w:abstractNumId w:val="30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7"/>
  </w:num>
  <w:num w:numId="28">
    <w:abstractNumId w:val="21"/>
  </w:num>
  <w:num w:numId="29">
    <w:abstractNumId w:val="25"/>
  </w:num>
  <w:num w:numId="30">
    <w:abstractNumId w:val="5"/>
  </w:num>
  <w:num w:numId="31">
    <w:abstractNumId w:val="18"/>
  </w:num>
  <w:num w:numId="32">
    <w:abstractNumId w:val="38"/>
  </w:num>
  <w:num w:numId="33">
    <w:abstractNumId w:val="36"/>
  </w:num>
  <w:num w:numId="34">
    <w:abstractNumId w:val="6"/>
  </w:num>
  <w:num w:numId="35">
    <w:abstractNumId w:val="33"/>
  </w:num>
  <w:num w:numId="36">
    <w:abstractNumId w:val="9"/>
  </w:num>
  <w:num w:numId="37">
    <w:abstractNumId w:val="8"/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20"/>
  </w:num>
  <w:num w:numId="41">
    <w:abstractNumId w:val="35"/>
  </w:num>
  <w:num w:numId="42">
    <w:abstractNumId w:val="22"/>
  </w:num>
  <w:num w:numId="43">
    <w:abstractNumId w:val="39"/>
  </w:num>
  <w:num w:numId="44">
    <w:abstractNumId w:val="26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7CA"/>
    <w:rsid w:val="00002FEB"/>
    <w:rsid w:val="000030AB"/>
    <w:rsid w:val="000036C4"/>
    <w:rsid w:val="00016A53"/>
    <w:rsid w:val="00027F25"/>
    <w:rsid w:val="000332AA"/>
    <w:rsid w:val="000626A5"/>
    <w:rsid w:val="0008486B"/>
    <w:rsid w:val="000D6BE9"/>
    <w:rsid w:val="000E3103"/>
    <w:rsid w:val="000F7C75"/>
    <w:rsid w:val="00100CDD"/>
    <w:rsid w:val="00113C09"/>
    <w:rsid w:val="001221F4"/>
    <w:rsid w:val="0012601F"/>
    <w:rsid w:val="00145453"/>
    <w:rsid w:val="001471D2"/>
    <w:rsid w:val="00164C88"/>
    <w:rsid w:val="001674FE"/>
    <w:rsid w:val="001779E1"/>
    <w:rsid w:val="001859B4"/>
    <w:rsid w:val="00186434"/>
    <w:rsid w:val="00191C8F"/>
    <w:rsid w:val="0019261F"/>
    <w:rsid w:val="001927A5"/>
    <w:rsid w:val="001A057B"/>
    <w:rsid w:val="001A1835"/>
    <w:rsid w:val="001A59DF"/>
    <w:rsid w:val="001C23D8"/>
    <w:rsid w:val="001D2455"/>
    <w:rsid w:val="001D3FA8"/>
    <w:rsid w:val="001D6C37"/>
    <w:rsid w:val="001F42B2"/>
    <w:rsid w:val="002025C9"/>
    <w:rsid w:val="00211D13"/>
    <w:rsid w:val="00213D01"/>
    <w:rsid w:val="002159DB"/>
    <w:rsid w:val="002408B1"/>
    <w:rsid w:val="00246BB2"/>
    <w:rsid w:val="0026385C"/>
    <w:rsid w:val="0026673A"/>
    <w:rsid w:val="00277654"/>
    <w:rsid w:val="00286AF7"/>
    <w:rsid w:val="002B4FBE"/>
    <w:rsid w:val="002D7CAD"/>
    <w:rsid w:val="002E5667"/>
    <w:rsid w:val="003028A7"/>
    <w:rsid w:val="0037575D"/>
    <w:rsid w:val="0038079B"/>
    <w:rsid w:val="0039602B"/>
    <w:rsid w:val="00396845"/>
    <w:rsid w:val="003978E3"/>
    <w:rsid w:val="003A2492"/>
    <w:rsid w:val="003A2BDA"/>
    <w:rsid w:val="003C07CA"/>
    <w:rsid w:val="003D4499"/>
    <w:rsid w:val="0040263D"/>
    <w:rsid w:val="0040469E"/>
    <w:rsid w:val="00410DBC"/>
    <w:rsid w:val="00431353"/>
    <w:rsid w:val="0045543E"/>
    <w:rsid w:val="00483357"/>
    <w:rsid w:val="00484E5B"/>
    <w:rsid w:val="004B5742"/>
    <w:rsid w:val="004B78BE"/>
    <w:rsid w:val="004C4B09"/>
    <w:rsid w:val="004D04F5"/>
    <w:rsid w:val="004D2A62"/>
    <w:rsid w:val="004F3410"/>
    <w:rsid w:val="0050241A"/>
    <w:rsid w:val="00523A08"/>
    <w:rsid w:val="00523AAE"/>
    <w:rsid w:val="00537879"/>
    <w:rsid w:val="005418F2"/>
    <w:rsid w:val="00565829"/>
    <w:rsid w:val="0056651D"/>
    <w:rsid w:val="00590032"/>
    <w:rsid w:val="00592D7A"/>
    <w:rsid w:val="005B6819"/>
    <w:rsid w:val="005B74EE"/>
    <w:rsid w:val="005C4712"/>
    <w:rsid w:val="005E0E8D"/>
    <w:rsid w:val="005E120A"/>
    <w:rsid w:val="005E5067"/>
    <w:rsid w:val="006102E4"/>
    <w:rsid w:val="0063107C"/>
    <w:rsid w:val="0064124A"/>
    <w:rsid w:val="006805BF"/>
    <w:rsid w:val="00687183"/>
    <w:rsid w:val="006A0821"/>
    <w:rsid w:val="006A790A"/>
    <w:rsid w:val="006C5897"/>
    <w:rsid w:val="006D40E8"/>
    <w:rsid w:val="006D6C67"/>
    <w:rsid w:val="006E05E5"/>
    <w:rsid w:val="006E3171"/>
    <w:rsid w:val="00727980"/>
    <w:rsid w:val="00732802"/>
    <w:rsid w:val="00733990"/>
    <w:rsid w:val="0077199F"/>
    <w:rsid w:val="007735CF"/>
    <w:rsid w:val="00776286"/>
    <w:rsid w:val="0079649E"/>
    <w:rsid w:val="007B63AD"/>
    <w:rsid w:val="00807A1D"/>
    <w:rsid w:val="00810B33"/>
    <w:rsid w:val="008116B5"/>
    <w:rsid w:val="00811DAF"/>
    <w:rsid w:val="00837EC5"/>
    <w:rsid w:val="00842D16"/>
    <w:rsid w:val="00847876"/>
    <w:rsid w:val="00867908"/>
    <w:rsid w:val="0087229C"/>
    <w:rsid w:val="008773F4"/>
    <w:rsid w:val="008836FE"/>
    <w:rsid w:val="008C7C35"/>
    <w:rsid w:val="008E41FD"/>
    <w:rsid w:val="008F1C7A"/>
    <w:rsid w:val="008F2B2A"/>
    <w:rsid w:val="008F4E1E"/>
    <w:rsid w:val="00912D0D"/>
    <w:rsid w:val="009308F1"/>
    <w:rsid w:val="00930BEB"/>
    <w:rsid w:val="00957579"/>
    <w:rsid w:val="009632C7"/>
    <w:rsid w:val="00974175"/>
    <w:rsid w:val="009A341C"/>
    <w:rsid w:val="009A3804"/>
    <w:rsid w:val="009A50F1"/>
    <w:rsid w:val="009D3878"/>
    <w:rsid w:val="009D5B47"/>
    <w:rsid w:val="009F3801"/>
    <w:rsid w:val="00A43481"/>
    <w:rsid w:val="00A50B9D"/>
    <w:rsid w:val="00A6573A"/>
    <w:rsid w:val="00A760AD"/>
    <w:rsid w:val="00A9050B"/>
    <w:rsid w:val="00A952D3"/>
    <w:rsid w:val="00A970FC"/>
    <w:rsid w:val="00AA1076"/>
    <w:rsid w:val="00AA5911"/>
    <w:rsid w:val="00AB641A"/>
    <w:rsid w:val="00AC186D"/>
    <w:rsid w:val="00AC5538"/>
    <w:rsid w:val="00AD75A7"/>
    <w:rsid w:val="00AE5D0D"/>
    <w:rsid w:val="00AF4C98"/>
    <w:rsid w:val="00AF6132"/>
    <w:rsid w:val="00B01CFC"/>
    <w:rsid w:val="00B5434B"/>
    <w:rsid w:val="00B56151"/>
    <w:rsid w:val="00B67BF3"/>
    <w:rsid w:val="00B70231"/>
    <w:rsid w:val="00B70BB2"/>
    <w:rsid w:val="00B85BD0"/>
    <w:rsid w:val="00BB1C26"/>
    <w:rsid w:val="00BD5396"/>
    <w:rsid w:val="00BF170F"/>
    <w:rsid w:val="00C00A5F"/>
    <w:rsid w:val="00C122B5"/>
    <w:rsid w:val="00C20895"/>
    <w:rsid w:val="00C220B0"/>
    <w:rsid w:val="00C36BC2"/>
    <w:rsid w:val="00C908A5"/>
    <w:rsid w:val="00C94263"/>
    <w:rsid w:val="00CB2C5C"/>
    <w:rsid w:val="00CB5965"/>
    <w:rsid w:val="00CB72EF"/>
    <w:rsid w:val="00CC588E"/>
    <w:rsid w:val="00CD30F3"/>
    <w:rsid w:val="00CD7BCD"/>
    <w:rsid w:val="00CE7A10"/>
    <w:rsid w:val="00D01097"/>
    <w:rsid w:val="00D030B7"/>
    <w:rsid w:val="00D12E29"/>
    <w:rsid w:val="00D2509B"/>
    <w:rsid w:val="00D26127"/>
    <w:rsid w:val="00D34BFC"/>
    <w:rsid w:val="00D473EF"/>
    <w:rsid w:val="00D63EFB"/>
    <w:rsid w:val="00D815E2"/>
    <w:rsid w:val="00D87E22"/>
    <w:rsid w:val="00DA54E3"/>
    <w:rsid w:val="00DC5300"/>
    <w:rsid w:val="00DE7CCF"/>
    <w:rsid w:val="00E035D6"/>
    <w:rsid w:val="00E35F18"/>
    <w:rsid w:val="00E47FB2"/>
    <w:rsid w:val="00E52CA0"/>
    <w:rsid w:val="00E560AF"/>
    <w:rsid w:val="00E63018"/>
    <w:rsid w:val="00E63162"/>
    <w:rsid w:val="00E653C9"/>
    <w:rsid w:val="00E65797"/>
    <w:rsid w:val="00E85928"/>
    <w:rsid w:val="00E94227"/>
    <w:rsid w:val="00E97A1B"/>
    <w:rsid w:val="00EB7CC7"/>
    <w:rsid w:val="00EC0A44"/>
    <w:rsid w:val="00EF2C8E"/>
    <w:rsid w:val="00F00A8C"/>
    <w:rsid w:val="00F24601"/>
    <w:rsid w:val="00F27A3F"/>
    <w:rsid w:val="00F37226"/>
    <w:rsid w:val="00F83F30"/>
    <w:rsid w:val="00F860DF"/>
    <w:rsid w:val="00FA47DE"/>
    <w:rsid w:val="00FD56D9"/>
    <w:rsid w:val="00FE2AD0"/>
    <w:rsid w:val="00FE7AE0"/>
    <w:rsid w:val="00FF382A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C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53787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qFormat/>
    <w:rsid w:val="0056651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0263D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5E506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link w:val="20"/>
    <w:rsid w:val="005E5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E506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5E50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toc 3"/>
    <w:basedOn w:val="a"/>
    <w:next w:val="a"/>
    <w:autoRedefine/>
    <w:semiHidden/>
    <w:rsid w:val="005E5067"/>
    <w:pPr>
      <w:tabs>
        <w:tab w:val="right" w:leader="dot" w:pos="6538"/>
      </w:tabs>
      <w:spacing w:after="0" w:line="240" w:lineRule="auto"/>
      <w:ind w:left="2420" w:hanging="2420"/>
    </w:pPr>
    <w:rPr>
      <w:rFonts w:ascii="Times New Roman" w:hAnsi="Times New Roman"/>
      <w:noProof/>
      <w:sz w:val="24"/>
      <w:szCs w:val="24"/>
    </w:rPr>
  </w:style>
  <w:style w:type="paragraph" w:styleId="a3">
    <w:name w:val="List Paragraph"/>
    <w:basedOn w:val="a"/>
    <w:uiPriority w:val="34"/>
    <w:qFormat/>
    <w:rsid w:val="006A790A"/>
    <w:pPr>
      <w:ind w:left="720"/>
      <w:contextualSpacing/>
    </w:pPr>
  </w:style>
  <w:style w:type="table" w:styleId="a4">
    <w:name w:val="Table Grid"/>
    <w:basedOn w:val="a1"/>
    <w:uiPriority w:val="59"/>
    <w:rsid w:val="00E56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ый список1"/>
    <w:basedOn w:val="a1"/>
    <w:uiPriority w:val="61"/>
    <w:rsid w:val="00E560A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5">
    <w:name w:val="header"/>
    <w:basedOn w:val="a"/>
    <w:link w:val="a6"/>
    <w:uiPriority w:val="99"/>
    <w:semiHidden/>
    <w:unhideWhenUsed/>
    <w:rsid w:val="004046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40469E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046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0469E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rsid w:val="00537879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a9">
    <w:name w:val="Знак Знак Знак Знак"/>
    <w:basedOn w:val="a"/>
    <w:rsid w:val="009308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"/>
    <w:semiHidden/>
    <w:rsid w:val="0040263D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paragraph" w:styleId="aa">
    <w:name w:val="Body Text Indent"/>
    <w:basedOn w:val="a"/>
    <w:rsid w:val="002B4FBE"/>
    <w:pPr>
      <w:spacing w:after="120"/>
      <w:ind w:left="283"/>
    </w:pPr>
  </w:style>
  <w:style w:type="character" w:styleId="ab">
    <w:name w:val="Hyperlink"/>
    <w:rsid w:val="002D7CAD"/>
    <w:rPr>
      <w:color w:val="0000FF"/>
      <w:u w:val="single"/>
    </w:rPr>
  </w:style>
  <w:style w:type="character" w:styleId="ac">
    <w:name w:val="page number"/>
    <w:basedOn w:val="a0"/>
    <w:rsid w:val="00807A1D"/>
  </w:style>
  <w:style w:type="paragraph" w:customStyle="1" w:styleId="ad">
    <w:name w:val="Содержимое таблицы"/>
    <w:basedOn w:val="a"/>
    <w:rsid w:val="00AA5911"/>
    <w:pPr>
      <w:widowControl w:val="0"/>
      <w:suppressLineNumbers/>
      <w:suppressAutoHyphens/>
      <w:spacing w:after="0" w:line="240" w:lineRule="auto"/>
    </w:pPr>
    <w:rPr>
      <w:rFonts w:ascii="Arial" w:eastAsia="DejaVu Sans" w:hAnsi="Arial"/>
      <w:kern w:val="1"/>
      <w:sz w:val="20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3A2BD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e">
    <w:name w:val="No Spacing"/>
    <w:basedOn w:val="a"/>
    <w:qFormat/>
    <w:rsid w:val="002159DB"/>
    <w:pPr>
      <w:spacing w:after="0" w:line="240" w:lineRule="auto"/>
    </w:pPr>
    <w:rPr>
      <w:sz w:val="24"/>
      <w:szCs w:val="32"/>
      <w:lang w:val="en-US" w:eastAsia="en-US" w:bidi="en-US"/>
    </w:rPr>
  </w:style>
  <w:style w:type="paragraph" w:customStyle="1" w:styleId="Standard">
    <w:name w:val="Standard"/>
    <w:rsid w:val="002159D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s3">
    <w:name w:val="s3"/>
    <w:basedOn w:val="a0"/>
    <w:rsid w:val="00215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на МО:</vt:lpstr>
    </vt:vector>
  </TitlesOfParts>
  <Company>School</Company>
  <LinksUpToDate>false</LinksUpToDate>
  <CharactersWithSpaces>11109</CharactersWithSpaces>
  <SharedDoc>false</SharedDoc>
  <HLinks>
    <vt:vector size="12" baseType="variant">
      <vt:variant>
        <vt:i4>4456460</vt:i4>
      </vt:variant>
      <vt:variant>
        <vt:i4>3</vt:i4>
      </vt:variant>
      <vt:variant>
        <vt:i4>0</vt:i4>
      </vt:variant>
      <vt:variant>
        <vt:i4>5</vt:i4>
      </vt:variant>
      <vt:variant>
        <vt:lpwstr>http://informic.narod.ru/</vt:lpwstr>
      </vt:variant>
      <vt:variant>
        <vt:lpwstr/>
      </vt:variant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http://metod-kopilka.ru/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на МО:</dc:title>
  <dc:creator>teacher</dc:creator>
  <cp:lastModifiedBy>Завуч</cp:lastModifiedBy>
  <cp:revision>7</cp:revision>
  <cp:lastPrinted>2012-09-26T11:44:00Z</cp:lastPrinted>
  <dcterms:created xsi:type="dcterms:W3CDTF">2016-10-07T09:30:00Z</dcterms:created>
  <dcterms:modified xsi:type="dcterms:W3CDTF">2021-08-12T06:55:00Z</dcterms:modified>
</cp:coreProperties>
</file>